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C51E" w14:textId="77777777" w:rsidR="00A75108" w:rsidRPr="00C663B5" w:rsidRDefault="00A75108" w:rsidP="00A75108">
      <w:pPr>
        <w:pStyle w:val="Contenutotabella"/>
        <w:snapToGrid w:val="0"/>
        <w:jc w:val="center"/>
        <w:rPr>
          <w:b/>
        </w:rPr>
      </w:pPr>
      <w:r w:rsidRPr="00C663B5">
        <w:rPr>
          <w:b/>
        </w:rPr>
        <w:t>ISTITUTO COMPRENSIVO STATALE “PASCOLI – GIOVINAZZI”</w:t>
      </w:r>
    </w:p>
    <w:p w14:paraId="0FB4F8CD" w14:textId="77777777" w:rsidR="00A75108" w:rsidRDefault="00A75108" w:rsidP="00A75108">
      <w:pPr>
        <w:pStyle w:val="Contenutotabella"/>
        <w:snapToGrid w:val="0"/>
        <w:jc w:val="center"/>
        <w:rPr>
          <w:b/>
        </w:rPr>
      </w:pPr>
    </w:p>
    <w:p w14:paraId="2CB98F57" w14:textId="77777777" w:rsidR="00A75108" w:rsidRPr="00C663B5" w:rsidRDefault="00A75108" w:rsidP="00A75108">
      <w:pPr>
        <w:pStyle w:val="Contenutotabella"/>
        <w:snapToGrid w:val="0"/>
        <w:jc w:val="center"/>
        <w:rPr>
          <w:b/>
        </w:rPr>
      </w:pPr>
      <w:r w:rsidRPr="00C663B5">
        <w:rPr>
          <w:b/>
        </w:rPr>
        <w:t xml:space="preserve">SCUOLA </w:t>
      </w:r>
      <w:r>
        <w:rPr>
          <w:b/>
        </w:rPr>
        <w:t>_____________________________</w:t>
      </w:r>
    </w:p>
    <w:p w14:paraId="65BCBF4A" w14:textId="77777777" w:rsidR="00A75108" w:rsidRPr="00C663B5" w:rsidRDefault="00A75108" w:rsidP="00A75108">
      <w:pPr>
        <w:pStyle w:val="Default"/>
        <w:jc w:val="center"/>
        <w:rPr>
          <w:rFonts w:ascii="Times New Roman" w:hAnsi="Times New Roman" w:cs="Times New Roman"/>
        </w:rPr>
      </w:pPr>
      <w:r w:rsidRPr="00C663B5">
        <w:rPr>
          <w:rFonts w:ascii="Times New Roman" w:hAnsi="Times New Roman" w:cs="Times New Roman"/>
        </w:rPr>
        <w:t>Castellaneta (TA)</w:t>
      </w:r>
    </w:p>
    <w:p w14:paraId="15036D0D" w14:textId="77777777" w:rsidR="00A75108" w:rsidRPr="00C663B5" w:rsidRDefault="00A75108" w:rsidP="00A75108">
      <w:pPr>
        <w:pStyle w:val="Default"/>
        <w:jc w:val="center"/>
        <w:rPr>
          <w:rFonts w:ascii="Times New Roman" w:hAnsi="Times New Roman" w:cs="Times New Roman"/>
        </w:rPr>
      </w:pPr>
    </w:p>
    <w:p w14:paraId="3F7B462B" w14:textId="77777777" w:rsidR="00A75108" w:rsidRDefault="00A75108" w:rsidP="00BE12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3FAD2B" w14:textId="77777777" w:rsidR="00A75108" w:rsidRDefault="00A75108" w:rsidP="00BE12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E34ABF" w14:textId="77777777" w:rsidR="00A75108" w:rsidRDefault="00A75108" w:rsidP="00BE12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B7729B" w14:textId="77777777" w:rsidR="00254C2D" w:rsidRPr="00A75108" w:rsidRDefault="00BE1268" w:rsidP="00BE1268">
      <w:pPr>
        <w:jc w:val="center"/>
        <w:rPr>
          <w:rFonts w:ascii="Times New Roman" w:hAnsi="Times New Roman"/>
          <w:b/>
          <w:sz w:val="32"/>
          <w:szCs w:val="32"/>
        </w:rPr>
      </w:pPr>
      <w:r w:rsidRPr="00A75108">
        <w:rPr>
          <w:rFonts w:ascii="Times New Roman" w:hAnsi="Times New Roman"/>
          <w:b/>
          <w:sz w:val="32"/>
          <w:szCs w:val="32"/>
        </w:rPr>
        <w:t>PROGRAMMAZIONE ANNUALE</w:t>
      </w:r>
    </w:p>
    <w:p w14:paraId="3AB46965" w14:textId="77777777" w:rsidR="00A75108" w:rsidRPr="00A75108" w:rsidRDefault="00A75108" w:rsidP="00BE1268">
      <w:pPr>
        <w:jc w:val="center"/>
        <w:rPr>
          <w:rFonts w:ascii="Times New Roman" w:hAnsi="Times New Roman"/>
          <w:b/>
          <w:sz w:val="32"/>
          <w:szCs w:val="32"/>
        </w:rPr>
      </w:pPr>
      <w:r w:rsidRPr="00A75108">
        <w:rPr>
          <w:rFonts w:ascii="Times New Roman" w:hAnsi="Times New Roman"/>
          <w:b/>
          <w:sz w:val="32"/>
          <w:szCs w:val="32"/>
        </w:rPr>
        <w:t xml:space="preserve">a.s. </w:t>
      </w:r>
      <w:r w:rsidR="000E6952">
        <w:rPr>
          <w:rFonts w:ascii="Times New Roman" w:hAnsi="Times New Roman"/>
          <w:b/>
          <w:sz w:val="32"/>
          <w:szCs w:val="32"/>
        </w:rPr>
        <w:t>______ /______</w:t>
      </w:r>
    </w:p>
    <w:p w14:paraId="363C0D4D" w14:textId="77777777" w:rsidR="00BE1268" w:rsidRPr="00BE1268" w:rsidRDefault="00BE1268" w:rsidP="00BE12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D712FF" w14:textId="77777777" w:rsidR="00BE1268" w:rsidRPr="00BE1268" w:rsidRDefault="00BE1268" w:rsidP="00BE12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009A2D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278C82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464119" w14:textId="77777777" w:rsidR="00BE1268" w:rsidRDefault="00BE1268" w:rsidP="001620BD">
      <w:pPr>
        <w:jc w:val="center"/>
        <w:rPr>
          <w:rFonts w:ascii="Times New Roman" w:hAnsi="Times New Roman"/>
          <w:b/>
          <w:sz w:val="24"/>
          <w:szCs w:val="24"/>
        </w:rPr>
      </w:pPr>
      <w:r w:rsidRPr="00BE1268">
        <w:rPr>
          <w:rFonts w:ascii="Times New Roman" w:hAnsi="Times New Roman"/>
          <w:b/>
          <w:sz w:val="24"/>
          <w:szCs w:val="24"/>
        </w:rPr>
        <w:t>DISCIP</w:t>
      </w:r>
      <w:r w:rsidR="001620BD">
        <w:rPr>
          <w:rFonts w:ascii="Times New Roman" w:hAnsi="Times New Roman"/>
          <w:b/>
          <w:sz w:val="24"/>
          <w:szCs w:val="24"/>
        </w:rPr>
        <w:t>LINA: _______________________</w:t>
      </w:r>
    </w:p>
    <w:p w14:paraId="323C4F2C" w14:textId="77777777" w:rsidR="004E1FF1" w:rsidRDefault="004E1FF1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B624D3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AF8453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743D8B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69CBB8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B943F5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710059" w14:textId="77777777" w:rsidR="00A75108" w:rsidRDefault="00A75108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271101" w14:textId="77777777" w:rsidR="004E1FF1" w:rsidRDefault="004E1FF1" w:rsidP="00A751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DOCENTE: _________________________</w:t>
      </w:r>
    </w:p>
    <w:p w14:paraId="38C40F75" w14:textId="77777777" w:rsidR="001620BD" w:rsidRDefault="001620BD" w:rsidP="00A75108">
      <w:pPr>
        <w:rPr>
          <w:rFonts w:ascii="Times New Roman" w:hAnsi="Times New Roman"/>
          <w:b/>
          <w:sz w:val="24"/>
          <w:szCs w:val="24"/>
        </w:rPr>
      </w:pPr>
    </w:p>
    <w:p w14:paraId="5491C8E7" w14:textId="77777777" w:rsidR="001620BD" w:rsidRDefault="001620BD" w:rsidP="001620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5381B" w14:textId="77777777" w:rsidR="001620BD" w:rsidRDefault="001620BD" w:rsidP="001620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CLASSE _____ SEZ. ______</w:t>
      </w:r>
    </w:p>
    <w:p w14:paraId="49D65D1E" w14:textId="77777777" w:rsidR="00A75108" w:rsidRDefault="00A75108" w:rsidP="001620BD">
      <w:pPr>
        <w:jc w:val="both"/>
        <w:rPr>
          <w:rFonts w:ascii="Times New Roman" w:hAnsi="Times New Roman"/>
          <w:sz w:val="24"/>
          <w:szCs w:val="24"/>
        </w:rPr>
      </w:pPr>
    </w:p>
    <w:p w14:paraId="3FBF24BC" w14:textId="77777777" w:rsidR="00A75108" w:rsidRDefault="00A75108" w:rsidP="001620BD">
      <w:pPr>
        <w:jc w:val="both"/>
        <w:rPr>
          <w:rFonts w:ascii="Times New Roman" w:hAnsi="Times New Roman"/>
          <w:sz w:val="24"/>
          <w:szCs w:val="24"/>
        </w:rPr>
      </w:pPr>
    </w:p>
    <w:p w14:paraId="22F11C29" w14:textId="77777777" w:rsidR="00A75108" w:rsidRDefault="00A75108" w:rsidP="001620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4"/>
      </w:tblGrid>
      <w:tr w:rsidR="00A75108" w:rsidRPr="00A75108" w14:paraId="0815B408" w14:textId="77777777" w:rsidTr="00440AC6">
        <w:trPr>
          <w:trHeight w:val="1103"/>
          <w:jc w:val="center"/>
        </w:trPr>
        <w:tc>
          <w:tcPr>
            <w:tcW w:w="9864" w:type="dxa"/>
          </w:tcPr>
          <w:tbl>
            <w:tblPr>
              <w:tblW w:w="986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4320"/>
              <w:gridCol w:w="36"/>
            </w:tblGrid>
            <w:tr w:rsidR="00A75108" w:rsidRPr="00A75108" w14:paraId="15F81468" w14:textId="77777777" w:rsidTr="00A75108">
              <w:trPr>
                <w:trHeight w:val="1103"/>
                <w:jc w:val="center"/>
              </w:trPr>
              <w:tc>
                <w:tcPr>
                  <w:tcW w:w="9864" w:type="dxa"/>
                  <w:gridSpan w:val="3"/>
                </w:tcPr>
                <w:p w14:paraId="16D21EE6" w14:textId="77777777" w:rsidR="00A75108" w:rsidRPr="009677CD" w:rsidRDefault="00A75108" w:rsidP="000E69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A75108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AN</w:t>
                  </w:r>
                  <w:r w:rsidR="009677CD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ALISI DELLA CLASSE</w:t>
                  </w:r>
                </w:p>
              </w:tc>
            </w:tr>
            <w:tr w:rsidR="00A75108" w:rsidRPr="00A75108" w14:paraId="28F762DF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  <w:trHeight w:val="476"/>
              </w:trPr>
              <w:tc>
                <w:tcPr>
                  <w:tcW w:w="5508" w:type="dxa"/>
                </w:tcPr>
                <w:p w14:paraId="69338BC2" w14:textId="77777777" w:rsidR="00546FBC" w:rsidRDefault="00A75108" w:rsidP="00A75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  <w:p w14:paraId="7985713B" w14:textId="77777777" w:rsidR="00A75108" w:rsidRPr="00A75108" w:rsidRDefault="00A75108" w:rsidP="00A75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 xml:space="preserve"> TIPOLOGIA</w:t>
                  </w:r>
                </w:p>
              </w:tc>
              <w:tc>
                <w:tcPr>
                  <w:tcW w:w="4320" w:type="dxa"/>
                </w:tcPr>
                <w:p w14:paraId="0F55E9E2" w14:textId="77777777" w:rsidR="00A75108" w:rsidRPr="00A75108" w:rsidRDefault="00A75108" w:rsidP="00A751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 xml:space="preserve">        </w:t>
                  </w:r>
                </w:p>
                <w:p w14:paraId="6DFA49E8" w14:textId="77777777" w:rsidR="00A75108" w:rsidRPr="00A75108" w:rsidRDefault="00A75108" w:rsidP="00A7510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  <w:t>LIVELLO</w:t>
                  </w:r>
                </w:p>
                <w:p w14:paraId="35F23C13" w14:textId="77777777" w:rsidR="00A75108" w:rsidRPr="00A75108" w:rsidRDefault="00A75108" w:rsidP="00A75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75108" w:rsidRPr="00A75108" w14:paraId="11BC99E3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  <w:trHeight w:val="100"/>
              </w:trPr>
              <w:tc>
                <w:tcPr>
                  <w:tcW w:w="5508" w:type="dxa"/>
                </w:tcPr>
                <w:p w14:paraId="3598C0CE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vivace </w:t>
                  </w:r>
                </w:p>
              </w:tc>
              <w:tc>
                <w:tcPr>
                  <w:tcW w:w="4320" w:type="dxa"/>
                </w:tcPr>
                <w:p w14:paraId="402976BA" w14:textId="77777777" w:rsidR="00A75108" w:rsidRPr="00A75108" w:rsidRDefault="00A75108" w:rsidP="00A751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sym w:font="Symbol" w:char="F084"/>
                  </w: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alto </w:t>
                  </w:r>
                  <w:r w:rsidRPr="00A75108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(9 – 10)</w:t>
                  </w:r>
                </w:p>
              </w:tc>
            </w:tr>
            <w:tr w:rsidR="00A75108" w:rsidRPr="00A75108" w14:paraId="29878F58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</w:trPr>
              <w:tc>
                <w:tcPr>
                  <w:tcW w:w="5508" w:type="dxa"/>
                </w:tcPr>
                <w:p w14:paraId="0B68448D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tranquilla </w:t>
                  </w:r>
                </w:p>
              </w:tc>
              <w:tc>
                <w:tcPr>
                  <w:tcW w:w="4320" w:type="dxa"/>
                </w:tcPr>
                <w:p w14:paraId="3A1A99B5" w14:textId="77777777" w:rsidR="00A75108" w:rsidRPr="00A75108" w:rsidRDefault="00A75108" w:rsidP="00840F3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medio </w:t>
                  </w:r>
                  <w:r w:rsidRPr="00A75108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(</w:t>
                  </w:r>
                  <w:r w:rsidR="009677CD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7 - </w:t>
                  </w:r>
                  <w:r w:rsidRPr="00A75108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8)</w:t>
                  </w:r>
                </w:p>
              </w:tc>
            </w:tr>
            <w:tr w:rsidR="00A75108" w:rsidRPr="00A75108" w14:paraId="557CE698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</w:trPr>
              <w:tc>
                <w:tcPr>
                  <w:tcW w:w="5508" w:type="dxa"/>
                </w:tcPr>
                <w:p w14:paraId="5092ED99" w14:textId="77777777" w:rsidR="00A75108" w:rsidRPr="00A75108" w:rsidRDefault="00A75108" w:rsidP="00A751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</w:t>
                  </w: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sym w:font="Symbol" w:char="F084"/>
                  </w: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collaborativa</w:t>
                  </w:r>
                </w:p>
              </w:tc>
              <w:tc>
                <w:tcPr>
                  <w:tcW w:w="4320" w:type="dxa"/>
                </w:tcPr>
                <w:p w14:paraId="2FB1DD20" w14:textId="77777777" w:rsidR="00A75108" w:rsidRPr="00A75108" w:rsidRDefault="00A75108" w:rsidP="009677C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medio-basso </w:t>
                  </w:r>
                  <w:r w:rsidRPr="00A75108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(6</w:t>
                  </w:r>
                  <w:r w:rsidR="009677CD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A75108" w:rsidRPr="00A75108" w14:paraId="61B2F6A2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</w:trPr>
              <w:tc>
                <w:tcPr>
                  <w:tcW w:w="5508" w:type="dxa"/>
                </w:tcPr>
                <w:p w14:paraId="33A74A7C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poco collaborativa</w:t>
                  </w:r>
                </w:p>
              </w:tc>
              <w:tc>
                <w:tcPr>
                  <w:tcW w:w="4320" w:type="dxa"/>
                </w:tcPr>
                <w:p w14:paraId="33E134CA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basso </w:t>
                  </w:r>
                  <w:r w:rsidRPr="00A75108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(4 - 5)</w:t>
                  </w:r>
                </w:p>
              </w:tc>
            </w:tr>
            <w:tr w:rsidR="00A75108" w:rsidRPr="00A75108" w14:paraId="6BD8893D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  <w:trHeight w:val="484"/>
              </w:trPr>
              <w:tc>
                <w:tcPr>
                  <w:tcW w:w="5508" w:type="dxa"/>
                </w:tcPr>
                <w:p w14:paraId="29AC891B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non abituata all’ascolto attivo</w:t>
                  </w:r>
                </w:p>
                <w:p w14:paraId="5B14ABFF" w14:textId="77777777" w:rsidR="00A75108" w:rsidRPr="00A75108" w:rsidRDefault="00A75108" w:rsidP="00A7510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sym w:font="Symbol" w:char="F084"/>
                  </w: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motivata</w:t>
                  </w:r>
                </w:p>
              </w:tc>
              <w:tc>
                <w:tcPr>
                  <w:tcW w:w="4320" w:type="dxa"/>
                </w:tcPr>
                <w:p w14:paraId="431731A6" w14:textId="77777777" w:rsidR="00A75108" w:rsidRPr="00A75108" w:rsidRDefault="00A75108" w:rsidP="00A75108">
                  <w:pPr>
                    <w:spacing w:after="0" w:line="240" w:lineRule="auto"/>
                    <w:ind w:left="79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75108" w:rsidRPr="00A75108" w14:paraId="16DA4CD2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</w:trPr>
              <w:tc>
                <w:tcPr>
                  <w:tcW w:w="5508" w:type="dxa"/>
                </w:tcPr>
                <w:p w14:paraId="6D15E47D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problematica</w:t>
                  </w:r>
                </w:p>
              </w:tc>
              <w:tc>
                <w:tcPr>
                  <w:tcW w:w="4320" w:type="dxa"/>
                </w:tcPr>
                <w:p w14:paraId="7BEB8F02" w14:textId="77777777" w:rsidR="00A75108" w:rsidRPr="00A75108" w:rsidRDefault="00A75108" w:rsidP="00A75108">
                  <w:pPr>
                    <w:spacing w:after="0" w:line="240" w:lineRule="auto"/>
                    <w:ind w:left="796"/>
                    <w:rPr>
                      <w:rFonts w:ascii="Times New Roman" w:eastAsia="Times New Roman" w:hAnsi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A75108" w:rsidRPr="00A75108" w14:paraId="4918B804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</w:trPr>
              <w:tc>
                <w:tcPr>
                  <w:tcW w:w="5508" w:type="dxa"/>
                </w:tcPr>
                <w:p w14:paraId="4FC1C8F7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poco motivata</w:t>
                  </w:r>
                </w:p>
              </w:tc>
              <w:tc>
                <w:tcPr>
                  <w:tcW w:w="4320" w:type="dxa"/>
                </w:tcPr>
                <w:p w14:paraId="584779CE" w14:textId="77777777" w:rsidR="00A75108" w:rsidRPr="00A75108" w:rsidRDefault="00A75108" w:rsidP="00A75108">
                  <w:pPr>
                    <w:spacing w:after="0" w:line="240" w:lineRule="auto"/>
                    <w:ind w:left="796"/>
                    <w:rPr>
                      <w:rFonts w:ascii="Times New Roman" w:eastAsia="Times New Roman" w:hAnsi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A75108" w:rsidRPr="00A75108" w14:paraId="141203F7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  <w:trHeight w:val="90"/>
              </w:trPr>
              <w:tc>
                <w:tcPr>
                  <w:tcW w:w="5508" w:type="dxa"/>
                </w:tcPr>
                <w:p w14:paraId="545845AC" w14:textId="77777777" w:rsidR="00A75108" w:rsidRP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demotivata </w:t>
                  </w:r>
                </w:p>
              </w:tc>
              <w:tc>
                <w:tcPr>
                  <w:tcW w:w="4320" w:type="dxa"/>
                </w:tcPr>
                <w:p w14:paraId="5975B79E" w14:textId="77777777" w:rsidR="00A75108" w:rsidRPr="00A75108" w:rsidRDefault="00A75108" w:rsidP="00A75108">
                  <w:pPr>
                    <w:spacing w:after="0" w:line="240" w:lineRule="auto"/>
                    <w:ind w:left="796"/>
                    <w:rPr>
                      <w:rFonts w:ascii="Times New Roman" w:eastAsia="Times New Roman" w:hAnsi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A75108" w:rsidRPr="00A75108" w14:paraId="17F513D5" w14:textId="77777777" w:rsidTr="00A75108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36" w:type="dxa"/>
                <w:trHeight w:val="90"/>
              </w:trPr>
              <w:tc>
                <w:tcPr>
                  <w:tcW w:w="5508" w:type="dxa"/>
                </w:tcPr>
                <w:p w14:paraId="122ECCDC" w14:textId="77777777" w:rsidR="00A75108" w:rsidRDefault="00A75108" w:rsidP="00A751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A75108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altro _________________</w:t>
                  </w:r>
                </w:p>
                <w:p w14:paraId="2875DB41" w14:textId="77777777" w:rsidR="009677CD" w:rsidRDefault="009677CD" w:rsidP="009677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  <w:p w14:paraId="4C692374" w14:textId="77777777" w:rsidR="009677CD" w:rsidRPr="00A75108" w:rsidRDefault="009677CD" w:rsidP="009677CD">
                  <w:pPr>
                    <w:spacing w:after="0" w:line="240" w:lineRule="auto"/>
                    <w:ind w:left="79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320" w:type="dxa"/>
                </w:tcPr>
                <w:p w14:paraId="788206FB" w14:textId="77777777" w:rsidR="009677CD" w:rsidRDefault="009677CD" w:rsidP="00A75108">
                  <w:pPr>
                    <w:spacing w:after="0" w:line="240" w:lineRule="auto"/>
                    <w:ind w:left="796"/>
                    <w:rPr>
                      <w:rFonts w:ascii="Times New Roman" w:eastAsia="Times New Roman" w:hAnsi="Times New Roman"/>
                      <w:sz w:val="28"/>
                      <w:szCs w:val="28"/>
                      <w:lang w:eastAsia="it-IT"/>
                    </w:rPr>
                  </w:pPr>
                </w:p>
                <w:p w14:paraId="2F52D654" w14:textId="77777777" w:rsidR="00A75108" w:rsidRPr="009677CD" w:rsidRDefault="009677CD" w:rsidP="009677CD">
                  <w:pPr>
                    <w:tabs>
                      <w:tab w:val="left" w:pos="3015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it-IT"/>
                    </w:rPr>
                    <w:tab/>
                  </w:r>
                </w:p>
              </w:tc>
            </w:tr>
          </w:tbl>
          <w:p w14:paraId="30069883" w14:textId="77777777" w:rsidR="00A75108" w:rsidRPr="00A75108" w:rsidRDefault="00A75108" w:rsidP="00A75108">
            <w:pPr>
              <w:spacing w:after="0" w:line="240" w:lineRule="auto"/>
              <w:ind w:right="-168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</w:tbl>
    <w:p w14:paraId="43A85399" w14:textId="77777777" w:rsidR="00A75108" w:rsidRDefault="00A75108" w:rsidP="000E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75108">
        <w:rPr>
          <w:rFonts w:ascii="Times New Roman" w:hAnsi="Times New Roman"/>
          <w:sz w:val="24"/>
          <w:szCs w:val="24"/>
          <w:lang w:eastAsia="it-IT"/>
        </w:rPr>
        <w:t>In base alle prove somministrate, alle osservazioni sistematiche, ai colloqui intercorsi con gli alunni è possibile suddividere la classe nelle indicate fasce di livello per le quali sono specificati gli interventi</w:t>
      </w:r>
      <w:r w:rsidR="000E695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A75108">
        <w:rPr>
          <w:rFonts w:ascii="Times New Roman" w:hAnsi="Times New Roman"/>
          <w:sz w:val="24"/>
          <w:szCs w:val="24"/>
          <w:lang w:eastAsia="it-IT"/>
        </w:rPr>
        <w:t>previsti dalla generale azione didattica</w:t>
      </w:r>
      <w:r w:rsidR="00546FBC">
        <w:rPr>
          <w:rFonts w:ascii="Times New Roman" w:hAnsi="Times New Roman"/>
          <w:sz w:val="24"/>
          <w:szCs w:val="24"/>
          <w:lang w:eastAsia="it-IT"/>
        </w:rPr>
        <w:t>,</w:t>
      </w:r>
      <w:r w:rsidR="009677CD">
        <w:rPr>
          <w:rFonts w:ascii="Times New Roman" w:hAnsi="Times New Roman"/>
          <w:sz w:val="24"/>
          <w:szCs w:val="24"/>
          <w:lang w:eastAsia="it-IT"/>
        </w:rPr>
        <w:t xml:space="preserve"> nella programmazione coordinata</w:t>
      </w:r>
      <w:r w:rsidRPr="00A75108">
        <w:rPr>
          <w:rFonts w:ascii="Times New Roman" w:hAnsi="Times New Roman"/>
          <w:sz w:val="24"/>
          <w:szCs w:val="24"/>
          <w:lang w:eastAsia="it-IT"/>
        </w:rPr>
        <w:t>:</w:t>
      </w:r>
    </w:p>
    <w:p w14:paraId="2B9BF35E" w14:textId="77777777" w:rsidR="009677CD" w:rsidRPr="00A75108" w:rsidRDefault="009677CD" w:rsidP="00A7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A75108" w:rsidRPr="00A75108" w14:paraId="5086EF39" w14:textId="77777777" w:rsidTr="00440AC6">
        <w:tc>
          <w:tcPr>
            <w:tcW w:w="4889" w:type="dxa"/>
            <w:shd w:val="clear" w:color="auto" w:fill="auto"/>
          </w:tcPr>
          <w:p w14:paraId="18D42E60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14:paraId="1F03C875" w14:textId="77777777" w:rsid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14:paraId="6F2DF117" w14:textId="77777777" w:rsidR="00546FBC" w:rsidRPr="00546FBC" w:rsidRDefault="00546FBC" w:rsidP="00A7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A75108" w:rsidRPr="00A75108" w14:paraId="6FC16E27" w14:textId="77777777" w:rsidTr="00440AC6">
        <w:tc>
          <w:tcPr>
            <w:tcW w:w="4889" w:type="dxa"/>
            <w:shd w:val="clear" w:color="auto" w:fill="auto"/>
          </w:tcPr>
          <w:p w14:paraId="63943EE3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  <w:p w14:paraId="493D7ADB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(9-10)</w:t>
            </w:r>
          </w:p>
          <w:p w14:paraId="569F0F14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2F126535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75108" w:rsidRPr="00A75108" w14:paraId="40A0DAA0" w14:textId="77777777" w:rsidTr="00440AC6">
        <w:tc>
          <w:tcPr>
            <w:tcW w:w="4889" w:type="dxa"/>
            <w:shd w:val="clear" w:color="auto" w:fill="auto"/>
          </w:tcPr>
          <w:p w14:paraId="6AABCE71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Intermedio</w:t>
            </w:r>
          </w:p>
          <w:p w14:paraId="5C1BC40E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(7 - 8)</w:t>
            </w:r>
          </w:p>
          <w:p w14:paraId="303D225B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345BCBA9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75108" w:rsidRPr="00A75108" w14:paraId="13482153" w14:textId="77777777" w:rsidTr="00440AC6">
        <w:tc>
          <w:tcPr>
            <w:tcW w:w="4889" w:type="dxa"/>
            <w:shd w:val="clear" w:color="auto" w:fill="auto"/>
          </w:tcPr>
          <w:p w14:paraId="75F009DB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Base</w:t>
            </w:r>
          </w:p>
          <w:p w14:paraId="14B71FAE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(6)</w:t>
            </w:r>
          </w:p>
          <w:p w14:paraId="50471945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52A15BB5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75108" w:rsidRPr="00A75108" w14:paraId="607DC8EC" w14:textId="77777777" w:rsidTr="00440AC6">
        <w:tc>
          <w:tcPr>
            <w:tcW w:w="4889" w:type="dxa"/>
            <w:shd w:val="clear" w:color="auto" w:fill="auto"/>
          </w:tcPr>
          <w:p w14:paraId="51331636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Iniziale</w:t>
            </w:r>
          </w:p>
          <w:p w14:paraId="2FE80423" w14:textId="77777777" w:rsidR="00B82F99" w:rsidRPr="00B82F99" w:rsidRDefault="00B82F99" w:rsidP="00B8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(4 – 5)</w:t>
            </w:r>
          </w:p>
          <w:p w14:paraId="72F3897B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3EE1A90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75108" w:rsidRPr="00A75108" w14:paraId="3833D7DB" w14:textId="77777777" w:rsidTr="00440AC6">
        <w:tc>
          <w:tcPr>
            <w:tcW w:w="4889" w:type="dxa"/>
            <w:shd w:val="clear" w:color="auto" w:fill="auto"/>
          </w:tcPr>
          <w:p w14:paraId="5491F1EE" w14:textId="77777777" w:rsid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14:paraId="7DFB1C63" w14:textId="77777777" w:rsid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257CF582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45E3334C" w14:textId="77777777" w:rsidR="00A75108" w:rsidRPr="00A75108" w:rsidRDefault="00A75108" w:rsidP="00A7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7ECBFF4" w14:textId="77777777" w:rsidR="00A03534" w:rsidRDefault="00A03534" w:rsidP="00A03534">
      <w:pPr>
        <w:tabs>
          <w:tab w:val="left" w:pos="5415"/>
        </w:tabs>
        <w:jc w:val="both"/>
        <w:rPr>
          <w:rFonts w:ascii="Times New Roman" w:hAnsi="Times New Roman"/>
          <w:sz w:val="24"/>
          <w:szCs w:val="24"/>
        </w:rPr>
      </w:pPr>
    </w:p>
    <w:p w14:paraId="108CD3DA" w14:textId="77777777" w:rsidR="003910B5" w:rsidRDefault="00254C2D" w:rsidP="00162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All’interno dei </w:t>
      </w:r>
      <w:r w:rsidRPr="00254C2D">
        <w:rPr>
          <w:rFonts w:ascii="Times New Roman" w:hAnsi="Times New Roman"/>
          <w:b/>
          <w:sz w:val="24"/>
          <w:szCs w:val="24"/>
        </w:rPr>
        <w:t>Traguardi per lo sviluppo delle competenze</w:t>
      </w:r>
      <w:r w:rsidR="00ED37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seguenti competenze sono considerate prioritarie in relazione alle abilità e conosc</w:t>
      </w:r>
      <w:r w:rsidR="00BC6C0A">
        <w:rPr>
          <w:rFonts w:ascii="Times New Roman" w:hAnsi="Times New Roman"/>
          <w:sz w:val="24"/>
          <w:szCs w:val="24"/>
        </w:rPr>
        <w:t>enze.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5A47B7" w:rsidRPr="00CD1FF0" w14:paraId="052ABAED" w14:textId="77777777" w:rsidTr="005A47B7">
        <w:trPr>
          <w:trHeight w:hRule="exact" w:val="598"/>
        </w:trPr>
        <w:tc>
          <w:tcPr>
            <w:tcW w:w="10456" w:type="dxa"/>
            <w:gridSpan w:val="2"/>
            <w:vAlign w:val="center"/>
          </w:tcPr>
          <w:p w14:paraId="05A80E5E" w14:textId="77777777" w:rsidR="005A47B7" w:rsidRDefault="005A47B7" w:rsidP="005A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F0">
              <w:rPr>
                <w:rFonts w:ascii="Times New Roman" w:hAnsi="Times New Roman"/>
                <w:b/>
                <w:sz w:val="24"/>
                <w:szCs w:val="24"/>
              </w:rPr>
              <w:t xml:space="preserve">COMPETENZE DI BASE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  <w:r w:rsidRPr="00CD1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3BDA28" w14:textId="77777777" w:rsidR="005A47B7" w:rsidRPr="005A47B7" w:rsidRDefault="005A47B7" w:rsidP="005A47B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7B7">
              <w:rPr>
                <w:rFonts w:ascii="Times New Roman" w:hAnsi="Times New Roman"/>
                <w:sz w:val="24"/>
                <w:szCs w:val="24"/>
              </w:rPr>
              <w:t>(</w:t>
            </w:r>
            <w:r w:rsidRPr="005A47B7">
              <w:rPr>
                <w:rFonts w:ascii="Times New Roman" w:hAnsi="Times New Roman"/>
                <w:sz w:val="20"/>
                <w:szCs w:val="20"/>
              </w:rPr>
              <w:t>da desumere dal CV)</w:t>
            </w:r>
          </w:p>
          <w:p w14:paraId="622CF83C" w14:textId="77777777" w:rsidR="005A47B7" w:rsidRDefault="005A47B7" w:rsidP="005A4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C0F7A" w14:textId="77777777" w:rsidR="005A47B7" w:rsidRPr="00CD1FF0" w:rsidRDefault="005A47B7" w:rsidP="005A4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7B7" w:rsidRPr="00CD1FF0" w14:paraId="7DD97D7B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5351D676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64" w:type="dxa"/>
          </w:tcPr>
          <w:p w14:paraId="059D47D6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09BA7A02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1BAFE659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064" w:type="dxa"/>
          </w:tcPr>
          <w:p w14:paraId="4624B82D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1613F71A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51E7422B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0064" w:type="dxa"/>
          </w:tcPr>
          <w:p w14:paraId="2FE2423D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1EBD512B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16FB6B3A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064" w:type="dxa"/>
          </w:tcPr>
          <w:p w14:paraId="464D4E30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204D3E65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5FDFAE45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064" w:type="dxa"/>
          </w:tcPr>
          <w:p w14:paraId="232D6A21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4AD0D6F8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4E5F6A54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064" w:type="dxa"/>
          </w:tcPr>
          <w:p w14:paraId="3D7EF6DA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770D4221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48D3D6C3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0064" w:type="dxa"/>
          </w:tcPr>
          <w:p w14:paraId="01E2DB8C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6DC6036C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52AED5A4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0064" w:type="dxa"/>
          </w:tcPr>
          <w:p w14:paraId="1846C37B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  <w:tr w:rsidR="005A47B7" w:rsidRPr="00CD1FF0" w14:paraId="3257ED0D" w14:textId="77777777" w:rsidTr="005305D8">
        <w:trPr>
          <w:trHeight w:hRule="exact" w:val="567"/>
        </w:trPr>
        <w:tc>
          <w:tcPr>
            <w:tcW w:w="392" w:type="dxa"/>
            <w:vAlign w:val="center"/>
          </w:tcPr>
          <w:p w14:paraId="607E39D9" w14:textId="77777777" w:rsidR="005A47B7" w:rsidRPr="00CD1FF0" w:rsidRDefault="005A47B7" w:rsidP="0053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64" w:type="dxa"/>
          </w:tcPr>
          <w:p w14:paraId="657E1E29" w14:textId="77777777" w:rsidR="005A47B7" w:rsidRPr="00CD1FF0" w:rsidRDefault="005A47B7" w:rsidP="005305D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2DE39C" w14:textId="77777777" w:rsidR="00254C2D" w:rsidRDefault="00254C2D" w:rsidP="00162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state programmate le Unità riassunte nel</w:t>
      </w:r>
      <w:r w:rsidR="004E1FF1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seguente </w:t>
      </w:r>
      <w:r w:rsidR="004E1FF1">
        <w:rPr>
          <w:rFonts w:ascii="Times New Roman" w:hAnsi="Times New Roman"/>
          <w:sz w:val="24"/>
          <w:szCs w:val="24"/>
        </w:rPr>
        <w:t>tabella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396"/>
      </w:tblGrid>
      <w:tr w:rsidR="004E1FF1" w:rsidRPr="00257783" w14:paraId="0C5B1225" w14:textId="77777777" w:rsidTr="004E1FF1">
        <w:tc>
          <w:tcPr>
            <w:tcW w:w="1242" w:type="dxa"/>
            <w:shd w:val="clear" w:color="auto" w:fill="auto"/>
          </w:tcPr>
          <w:p w14:paraId="6581DA58" w14:textId="77777777" w:rsidR="004E1FF1" w:rsidRPr="00257783" w:rsidRDefault="004E1FF1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783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BC6C0A" w:rsidRPr="0025778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25778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46FBC">
              <w:rPr>
                <w:rFonts w:ascii="Times New Roman" w:hAnsi="Times New Roman"/>
                <w:b/>
                <w:sz w:val="24"/>
                <w:szCs w:val="24"/>
              </w:rPr>
              <w:t xml:space="preserve"> n.</w:t>
            </w:r>
          </w:p>
        </w:tc>
        <w:tc>
          <w:tcPr>
            <w:tcW w:w="8536" w:type="dxa"/>
            <w:shd w:val="clear" w:color="auto" w:fill="auto"/>
          </w:tcPr>
          <w:p w14:paraId="41A259C8" w14:textId="77777777" w:rsidR="004E1FF1" w:rsidRPr="00257783" w:rsidRDefault="004E1FF1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783"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</w:tc>
      </w:tr>
      <w:tr w:rsidR="004E1FF1" w:rsidRPr="004E1FF1" w14:paraId="2087EF4B" w14:textId="77777777" w:rsidTr="004E1FF1">
        <w:tc>
          <w:tcPr>
            <w:tcW w:w="1242" w:type="dxa"/>
            <w:shd w:val="clear" w:color="auto" w:fill="auto"/>
          </w:tcPr>
          <w:p w14:paraId="1CD3C9AB" w14:textId="77777777" w:rsidR="004E1FF1" w:rsidRPr="00546FBC" w:rsidRDefault="004E1FF1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6" w:type="dxa"/>
            <w:shd w:val="clear" w:color="auto" w:fill="auto"/>
          </w:tcPr>
          <w:p w14:paraId="03EC6FC1" w14:textId="77777777" w:rsidR="004E1FF1" w:rsidRPr="004E1FF1" w:rsidRDefault="004E1FF1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F1" w:rsidRPr="004E1FF1" w14:paraId="23B227A1" w14:textId="77777777" w:rsidTr="004E1FF1">
        <w:tc>
          <w:tcPr>
            <w:tcW w:w="1242" w:type="dxa"/>
            <w:shd w:val="clear" w:color="auto" w:fill="auto"/>
          </w:tcPr>
          <w:p w14:paraId="19F3E238" w14:textId="77777777" w:rsidR="004E1FF1" w:rsidRPr="00546FBC" w:rsidRDefault="004E1FF1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6" w:type="dxa"/>
            <w:shd w:val="clear" w:color="auto" w:fill="auto"/>
          </w:tcPr>
          <w:p w14:paraId="3C3A4D3E" w14:textId="77777777" w:rsidR="004E1FF1" w:rsidRPr="004E1FF1" w:rsidRDefault="004E1FF1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F1" w:rsidRPr="004E1FF1" w14:paraId="03166233" w14:textId="77777777" w:rsidTr="004E1FF1">
        <w:tc>
          <w:tcPr>
            <w:tcW w:w="1242" w:type="dxa"/>
            <w:shd w:val="clear" w:color="auto" w:fill="auto"/>
          </w:tcPr>
          <w:p w14:paraId="04A718BE" w14:textId="77777777" w:rsidR="004E1FF1" w:rsidRPr="00546FBC" w:rsidRDefault="004E1FF1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6" w:type="dxa"/>
            <w:shd w:val="clear" w:color="auto" w:fill="auto"/>
          </w:tcPr>
          <w:p w14:paraId="196CEEEB" w14:textId="77777777" w:rsidR="004E1FF1" w:rsidRPr="004E1FF1" w:rsidRDefault="004E1FF1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F1" w:rsidRPr="004E1FF1" w14:paraId="1B7F627C" w14:textId="77777777" w:rsidTr="004E1FF1">
        <w:tc>
          <w:tcPr>
            <w:tcW w:w="1242" w:type="dxa"/>
            <w:shd w:val="clear" w:color="auto" w:fill="auto"/>
          </w:tcPr>
          <w:p w14:paraId="0CC1F42E" w14:textId="77777777" w:rsidR="004E1FF1" w:rsidRPr="00546FBC" w:rsidRDefault="004E1FF1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6" w:type="dxa"/>
            <w:shd w:val="clear" w:color="auto" w:fill="auto"/>
          </w:tcPr>
          <w:p w14:paraId="07C13E4A" w14:textId="77777777" w:rsidR="004E1FF1" w:rsidRPr="004E1FF1" w:rsidRDefault="004E1FF1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783" w:rsidRPr="004E1FF1" w14:paraId="3000506D" w14:textId="77777777" w:rsidTr="004E1FF1">
        <w:tc>
          <w:tcPr>
            <w:tcW w:w="1242" w:type="dxa"/>
            <w:shd w:val="clear" w:color="auto" w:fill="auto"/>
          </w:tcPr>
          <w:p w14:paraId="00F1EFD1" w14:textId="77777777" w:rsidR="00257783" w:rsidRPr="00546FBC" w:rsidRDefault="00257783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6" w:type="dxa"/>
            <w:shd w:val="clear" w:color="auto" w:fill="auto"/>
          </w:tcPr>
          <w:p w14:paraId="5C89DD6C" w14:textId="77777777" w:rsidR="00257783" w:rsidRPr="004E1FF1" w:rsidRDefault="00257783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783" w:rsidRPr="004E1FF1" w14:paraId="2F7D12C8" w14:textId="77777777" w:rsidTr="004E1FF1">
        <w:tc>
          <w:tcPr>
            <w:tcW w:w="1242" w:type="dxa"/>
            <w:shd w:val="clear" w:color="auto" w:fill="auto"/>
          </w:tcPr>
          <w:p w14:paraId="171A42E3" w14:textId="77777777" w:rsidR="00257783" w:rsidRPr="00546FBC" w:rsidRDefault="00257783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6" w:type="dxa"/>
            <w:shd w:val="clear" w:color="auto" w:fill="auto"/>
          </w:tcPr>
          <w:p w14:paraId="6584B769" w14:textId="77777777" w:rsidR="00257783" w:rsidRPr="004E1FF1" w:rsidRDefault="00257783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783" w:rsidRPr="004E1FF1" w14:paraId="17BEF577" w14:textId="77777777" w:rsidTr="004E1FF1">
        <w:tc>
          <w:tcPr>
            <w:tcW w:w="1242" w:type="dxa"/>
            <w:shd w:val="clear" w:color="auto" w:fill="auto"/>
          </w:tcPr>
          <w:p w14:paraId="6C46621D" w14:textId="77777777" w:rsidR="00257783" w:rsidRPr="00546FBC" w:rsidRDefault="00257783" w:rsidP="004E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36" w:type="dxa"/>
            <w:shd w:val="clear" w:color="auto" w:fill="auto"/>
          </w:tcPr>
          <w:p w14:paraId="632EDC1B" w14:textId="77777777" w:rsidR="00257783" w:rsidRPr="004E1FF1" w:rsidRDefault="00257783" w:rsidP="004E1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BA129" w14:textId="77777777" w:rsidR="004E1FF1" w:rsidRDefault="004E1FF1" w:rsidP="001620BD">
      <w:pPr>
        <w:jc w:val="both"/>
        <w:rPr>
          <w:rFonts w:ascii="Times New Roman" w:hAnsi="Times New Roman"/>
          <w:sz w:val="24"/>
          <w:szCs w:val="24"/>
        </w:rPr>
      </w:pPr>
    </w:p>
    <w:p w14:paraId="6BC26DF2" w14:textId="77777777" w:rsidR="00A03534" w:rsidRDefault="00A03534" w:rsidP="001620BD">
      <w:pPr>
        <w:jc w:val="both"/>
        <w:rPr>
          <w:rFonts w:ascii="Times New Roman" w:hAnsi="Times New Roman"/>
          <w:b/>
          <w:sz w:val="24"/>
          <w:szCs w:val="24"/>
        </w:rPr>
      </w:pPr>
      <w:r w:rsidRPr="00254C2D">
        <w:rPr>
          <w:rFonts w:ascii="Times New Roman" w:hAnsi="Times New Roman"/>
          <w:b/>
          <w:sz w:val="24"/>
          <w:szCs w:val="24"/>
        </w:rPr>
        <w:t xml:space="preserve">Traguardi per lo sviluppo delle competenze </w:t>
      </w:r>
      <w:r>
        <w:rPr>
          <w:rFonts w:ascii="Times New Roman" w:hAnsi="Times New Roman"/>
          <w:b/>
          <w:sz w:val="24"/>
          <w:szCs w:val="24"/>
        </w:rPr>
        <w:t>e UdA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208"/>
        <w:gridCol w:w="1209"/>
        <w:gridCol w:w="1209"/>
        <w:gridCol w:w="1209"/>
        <w:gridCol w:w="1209"/>
        <w:gridCol w:w="1210"/>
        <w:gridCol w:w="1210"/>
      </w:tblGrid>
      <w:tr w:rsidR="00A03534" w:rsidRPr="00A908BB" w14:paraId="1EEC6DE3" w14:textId="77777777" w:rsidTr="005305D8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14:paraId="1D00C4C4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Unità</w:t>
            </w:r>
          </w:p>
          <w:p w14:paraId="418963C0" w14:textId="77777777" w:rsidR="00A03534" w:rsidRPr="00A03534" w:rsidRDefault="00A03534" w:rsidP="00530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534">
              <w:rPr>
                <w:rFonts w:ascii="Times New Roman" w:hAnsi="Times New Roman"/>
                <w:b/>
                <w:sz w:val="20"/>
                <w:szCs w:val="20"/>
              </w:rPr>
              <w:t>Competenza</w:t>
            </w:r>
          </w:p>
        </w:tc>
        <w:tc>
          <w:tcPr>
            <w:tcW w:w="1208" w:type="dxa"/>
            <w:shd w:val="clear" w:color="auto" w:fill="auto"/>
          </w:tcPr>
          <w:p w14:paraId="4EC4A0B4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6855FF11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1</w:t>
            </w:r>
          </w:p>
        </w:tc>
        <w:tc>
          <w:tcPr>
            <w:tcW w:w="1209" w:type="dxa"/>
            <w:shd w:val="clear" w:color="auto" w:fill="auto"/>
          </w:tcPr>
          <w:p w14:paraId="46271BAC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655D6FEC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2</w:t>
            </w:r>
          </w:p>
        </w:tc>
        <w:tc>
          <w:tcPr>
            <w:tcW w:w="1209" w:type="dxa"/>
            <w:shd w:val="clear" w:color="auto" w:fill="auto"/>
          </w:tcPr>
          <w:p w14:paraId="4C9B93CA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07818B2C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3</w:t>
            </w:r>
          </w:p>
        </w:tc>
        <w:tc>
          <w:tcPr>
            <w:tcW w:w="1209" w:type="dxa"/>
            <w:shd w:val="clear" w:color="auto" w:fill="auto"/>
          </w:tcPr>
          <w:p w14:paraId="0FC4C1D9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0A4D516A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4</w:t>
            </w:r>
          </w:p>
        </w:tc>
        <w:tc>
          <w:tcPr>
            <w:tcW w:w="1209" w:type="dxa"/>
            <w:shd w:val="clear" w:color="auto" w:fill="auto"/>
          </w:tcPr>
          <w:p w14:paraId="53391018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4F2B5896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5</w:t>
            </w:r>
          </w:p>
        </w:tc>
        <w:tc>
          <w:tcPr>
            <w:tcW w:w="1210" w:type="dxa"/>
            <w:shd w:val="clear" w:color="auto" w:fill="auto"/>
          </w:tcPr>
          <w:p w14:paraId="4CF25399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077DFE03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6</w:t>
            </w:r>
          </w:p>
        </w:tc>
        <w:tc>
          <w:tcPr>
            <w:tcW w:w="1210" w:type="dxa"/>
            <w:shd w:val="clear" w:color="auto" w:fill="auto"/>
          </w:tcPr>
          <w:p w14:paraId="07865C03" w14:textId="77777777" w:rsidR="00A03534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8BB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14:paraId="488484EE" w14:textId="77777777" w:rsidR="00A03534" w:rsidRPr="00A908BB" w:rsidRDefault="00A03534" w:rsidP="00530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7</w:t>
            </w:r>
          </w:p>
        </w:tc>
      </w:tr>
      <w:tr w:rsidR="00A03534" w:rsidRPr="00A908BB" w14:paraId="36E34480" w14:textId="77777777" w:rsidTr="005305D8">
        <w:tc>
          <w:tcPr>
            <w:tcW w:w="1626" w:type="dxa"/>
            <w:shd w:val="clear" w:color="auto" w:fill="auto"/>
          </w:tcPr>
          <w:p w14:paraId="6F40659E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1208" w:type="dxa"/>
            <w:shd w:val="clear" w:color="auto" w:fill="auto"/>
          </w:tcPr>
          <w:p w14:paraId="14875B88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27CF3112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529A500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4FC6014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60FEA2B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23B49927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626424C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03B16CDB" w14:textId="77777777" w:rsidTr="005305D8">
        <w:tc>
          <w:tcPr>
            <w:tcW w:w="1626" w:type="dxa"/>
            <w:shd w:val="clear" w:color="auto" w:fill="auto"/>
          </w:tcPr>
          <w:p w14:paraId="47C7BF69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1208" w:type="dxa"/>
            <w:shd w:val="clear" w:color="auto" w:fill="auto"/>
          </w:tcPr>
          <w:p w14:paraId="550701F9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8E39DB4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1F25B99D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54E90DC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217ECB6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AE0E31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00742B6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14CD1AD7" w14:textId="77777777" w:rsidTr="005305D8">
        <w:tc>
          <w:tcPr>
            <w:tcW w:w="1626" w:type="dxa"/>
            <w:shd w:val="clear" w:color="auto" w:fill="auto"/>
          </w:tcPr>
          <w:p w14:paraId="48A9B2A6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1208" w:type="dxa"/>
            <w:shd w:val="clear" w:color="auto" w:fill="auto"/>
          </w:tcPr>
          <w:p w14:paraId="31376C4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641651D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5D0DF68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9175267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4EC1070B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E3811B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280CF98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78C1F6D6" w14:textId="77777777" w:rsidTr="005305D8">
        <w:tc>
          <w:tcPr>
            <w:tcW w:w="1626" w:type="dxa"/>
            <w:shd w:val="clear" w:color="auto" w:fill="auto"/>
          </w:tcPr>
          <w:p w14:paraId="1B8B7470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1208" w:type="dxa"/>
            <w:shd w:val="clear" w:color="auto" w:fill="auto"/>
          </w:tcPr>
          <w:p w14:paraId="4FFEA75B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7767308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4CBD055B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A833FF7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68399A47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04E094CD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36B92B61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73CB205E" w14:textId="77777777" w:rsidTr="005305D8">
        <w:tc>
          <w:tcPr>
            <w:tcW w:w="1626" w:type="dxa"/>
            <w:shd w:val="clear" w:color="auto" w:fill="auto"/>
          </w:tcPr>
          <w:p w14:paraId="44275E56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</w:tc>
        <w:tc>
          <w:tcPr>
            <w:tcW w:w="1208" w:type="dxa"/>
            <w:shd w:val="clear" w:color="auto" w:fill="auto"/>
          </w:tcPr>
          <w:p w14:paraId="355AE6F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7B5BE79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FCFDBAE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42B5DA1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7EB3C4E6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1959C79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73A09D9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5F0CE037" w14:textId="77777777" w:rsidTr="005305D8">
        <w:tc>
          <w:tcPr>
            <w:tcW w:w="1626" w:type="dxa"/>
            <w:shd w:val="clear" w:color="auto" w:fill="auto"/>
          </w:tcPr>
          <w:p w14:paraId="52A5A711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F.</w:t>
            </w:r>
          </w:p>
        </w:tc>
        <w:tc>
          <w:tcPr>
            <w:tcW w:w="1208" w:type="dxa"/>
            <w:shd w:val="clear" w:color="auto" w:fill="auto"/>
          </w:tcPr>
          <w:p w14:paraId="380706D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09DA9B8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B849BE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695D151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2FF703F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0C81E6A6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6E7A25E6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25F3E2E0" w14:textId="77777777" w:rsidTr="005305D8">
        <w:tc>
          <w:tcPr>
            <w:tcW w:w="1626" w:type="dxa"/>
            <w:shd w:val="clear" w:color="auto" w:fill="auto"/>
          </w:tcPr>
          <w:p w14:paraId="0C027AF8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G.</w:t>
            </w:r>
          </w:p>
        </w:tc>
        <w:tc>
          <w:tcPr>
            <w:tcW w:w="1208" w:type="dxa"/>
            <w:shd w:val="clear" w:color="auto" w:fill="auto"/>
          </w:tcPr>
          <w:p w14:paraId="56343F87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2D760A2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2470CB38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1630F4A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6F26147D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22ECE23E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74B02E7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408B3C46" w14:textId="77777777" w:rsidTr="005305D8">
        <w:tc>
          <w:tcPr>
            <w:tcW w:w="1626" w:type="dxa"/>
            <w:shd w:val="clear" w:color="auto" w:fill="auto"/>
          </w:tcPr>
          <w:p w14:paraId="18537C3A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H.</w:t>
            </w:r>
          </w:p>
        </w:tc>
        <w:tc>
          <w:tcPr>
            <w:tcW w:w="1208" w:type="dxa"/>
            <w:shd w:val="clear" w:color="auto" w:fill="auto"/>
          </w:tcPr>
          <w:p w14:paraId="55D1702C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5EC91D2D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64713557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66183D52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4AF55026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4010A81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A0D052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5C5C9307" w14:textId="77777777" w:rsidTr="005305D8">
        <w:tc>
          <w:tcPr>
            <w:tcW w:w="1626" w:type="dxa"/>
            <w:shd w:val="clear" w:color="auto" w:fill="auto"/>
          </w:tcPr>
          <w:p w14:paraId="38942F7C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1208" w:type="dxa"/>
            <w:shd w:val="clear" w:color="auto" w:fill="auto"/>
          </w:tcPr>
          <w:p w14:paraId="27EE6AA9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007E9B3B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1415E500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26FEFE2E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1F69ED23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3DBB1F4F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4EACF5C0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34" w:rsidRPr="00A908BB" w14:paraId="6307D481" w14:textId="77777777" w:rsidTr="005305D8">
        <w:tc>
          <w:tcPr>
            <w:tcW w:w="1626" w:type="dxa"/>
            <w:shd w:val="clear" w:color="auto" w:fill="auto"/>
          </w:tcPr>
          <w:p w14:paraId="668149EF" w14:textId="77777777" w:rsidR="00A03534" w:rsidRPr="00546FBC" w:rsidRDefault="00A03534" w:rsidP="005305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FBC">
              <w:rPr>
                <w:rFonts w:ascii="Times New Roman" w:hAnsi="Times New Roman"/>
                <w:b/>
                <w:sz w:val="24"/>
                <w:szCs w:val="24"/>
              </w:rPr>
              <w:t>J.</w:t>
            </w:r>
          </w:p>
        </w:tc>
        <w:tc>
          <w:tcPr>
            <w:tcW w:w="1208" w:type="dxa"/>
            <w:shd w:val="clear" w:color="auto" w:fill="auto"/>
          </w:tcPr>
          <w:p w14:paraId="08FE403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1CF2A1DA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2337E530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26036BC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14:paraId="30208B09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6B82AFB5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0F9BB1FC" w14:textId="77777777" w:rsidR="00A03534" w:rsidRPr="00A908BB" w:rsidRDefault="00A03534" w:rsidP="0053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704F66" w14:textId="77777777" w:rsidR="00A03534" w:rsidRDefault="00A03534" w:rsidP="001620BD">
      <w:pPr>
        <w:jc w:val="both"/>
        <w:rPr>
          <w:rFonts w:ascii="Times New Roman" w:hAnsi="Times New Roman"/>
          <w:sz w:val="24"/>
          <w:szCs w:val="24"/>
        </w:rPr>
      </w:pPr>
    </w:p>
    <w:p w14:paraId="75A2E387" w14:textId="77777777" w:rsidR="00BE0CCF" w:rsidRDefault="00BE0CCF" w:rsidP="001620BD">
      <w:pPr>
        <w:jc w:val="both"/>
        <w:rPr>
          <w:rFonts w:ascii="Times New Roman" w:hAnsi="Times New Roman"/>
          <w:sz w:val="24"/>
          <w:szCs w:val="24"/>
        </w:rPr>
      </w:pPr>
    </w:p>
    <w:p w14:paraId="04FFAC54" w14:textId="77777777" w:rsidR="00BE0CCF" w:rsidRDefault="00BE0CCF" w:rsidP="00162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 lì, ________________________________</w:t>
      </w:r>
    </w:p>
    <w:p w14:paraId="5F82D6C6" w14:textId="77777777" w:rsidR="00BE0CCF" w:rsidRDefault="00BE0CCF" w:rsidP="00BE0C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14:paraId="397655FA" w14:textId="77777777" w:rsidR="00BE0CCF" w:rsidRDefault="00BE0CCF" w:rsidP="00BE0C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BE0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63FE" w14:textId="77777777" w:rsidR="000B6271" w:rsidRDefault="000B6271" w:rsidP="00A75108">
      <w:pPr>
        <w:spacing w:after="0" w:line="240" w:lineRule="auto"/>
      </w:pPr>
      <w:r>
        <w:separator/>
      </w:r>
    </w:p>
  </w:endnote>
  <w:endnote w:type="continuationSeparator" w:id="0">
    <w:p w14:paraId="4B929139" w14:textId="77777777" w:rsidR="000B6271" w:rsidRDefault="000B6271" w:rsidP="00A7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9B26" w14:textId="77777777" w:rsidR="000B6271" w:rsidRDefault="000B6271" w:rsidP="00A75108">
      <w:pPr>
        <w:spacing w:after="0" w:line="240" w:lineRule="auto"/>
      </w:pPr>
      <w:r>
        <w:separator/>
      </w:r>
    </w:p>
  </w:footnote>
  <w:footnote w:type="continuationSeparator" w:id="0">
    <w:p w14:paraId="5A1FEC48" w14:textId="77777777" w:rsidR="000B6271" w:rsidRDefault="000B6271" w:rsidP="00A7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39DB"/>
    <w:multiLevelType w:val="hybridMultilevel"/>
    <w:tmpl w:val="72C215B0"/>
    <w:lvl w:ilvl="0" w:tplc="635C467A">
      <w:start w:val="1"/>
      <w:numFmt w:val="bullet"/>
      <w:lvlText w:val=""/>
      <w:lvlJc w:val="left"/>
      <w:pPr>
        <w:ind w:left="796" w:hanging="436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49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8"/>
    <w:rsid w:val="000B6271"/>
    <w:rsid w:val="000E6952"/>
    <w:rsid w:val="00157FD0"/>
    <w:rsid w:val="001620BD"/>
    <w:rsid w:val="00254C2D"/>
    <w:rsid w:val="00257783"/>
    <w:rsid w:val="002D72A1"/>
    <w:rsid w:val="00317120"/>
    <w:rsid w:val="00364CF7"/>
    <w:rsid w:val="003910B5"/>
    <w:rsid w:val="00440AC6"/>
    <w:rsid w:val="004E1FF1"/>
    <w:rsid w:val="005305D8"/>
    <w:rsid w:val="00546FBC"/>
    <w:rsid w:val="005A47B7"/>
    <w:rsid w:val="00840F3D"/>
    <w:rsid w:val="00852F5D"/>
    <w:rsid w:val="0085644D"/>
    <w:rsid w:val="00916309"/>
    <w:rsid w:val="009677CD"/>
    <w:rsid w:val="00A03534"/>
    <w:rsid w:val="00A436B9"/>
    <w:rsid w:val="00A75108"/>
    <w:rsid w:val="00A908BB"/>
    <w:rsid w:val="00B70B66"/>
    <w:rsid w:val="00B82F99"/>
    <w:rsid w:val="00B91CD5"/>
    <w:rsid w:val="00BC6C0A"/>
    <w:rsid w:val="00BE0CCF"/>
    <w:rsid w:val="00BE1268"/>
    <w:rsid w:val="00CE6C62"/>
    <w:rsid w:val="00E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DDEB"/>
  <w15:docId w15:val="{9FB1F707-35F4-468E-BBD7-3F77A84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5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751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75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510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1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510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751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A75108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Carrieri</cp:lastModifiedBy>
  <cp:revision>2</cp:revision>
  <cp:lastPrinted>2015-10-12T15:57:00Z</cp:lastPrinted>
  <dcterms:created xsi:type="dcterms:W3CDTF">2022-09-30T08:45:00Z</dcterms:created>
  <dcterms:modified xsi:type="dcterms:W3CDTF">2022-09-30T08:45:00Z</dcterms:modified>
</cp:coreProperties>
</file>